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754"/>
        <w:gridCol w:w="3754"/>
        <w:gridCol w:w="3052"/>
        <w:gridCol w:w="702"/>
      </w:tblGrid>
      <w:tr w:rsidR="00AC7300" w14:paraId="3BF78A5C" w14:textId="77777777" w:rsidTr="00AC7300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32E4D658" w14:textId="77777777" w:rsidR="00AC7300" w:rsidRPr="00E21A9E" w:rsidRDefault="00AC7300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Number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7F331F54" w:rsidR="00AC7300" w:rsidRPr="00E21A9E" w:rsidRDefault="00AC7300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</w:tr>
      <w:tr w:rsidR="0038689F" w14:paraId="5A937F0C" w14:textId="77777777" w:rsidTr="00AC7300">
        <w:trPr>
          <w:trHeight w:val="454"/>
        </w:trPr>
        <w:tc>
          <w:tcPr>
            <w:tcW w:w="3752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9393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38689F" w14:paraId="13BAA02B" w14:textId="77777777" w:rsidTr="00AC7300">
        <w:trPr>
          <w:trHeight w:val="1928"/>
        </w:trPr>
        <w:tc>
          <w:tcPr>
            <w:tcW w:w="3752" w:type="dxa"/>
          </w:tcPr>
          <w:p w14:paraId="2283BBAC" w14:textId="0786D5C8" w:rsidR="0038689F" w:rsidRPr="00E21A9E" w:rsidRDefault="007867F6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Seven cakes cost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£3.08</m:t>
              </m:r>
            </m:oMath>
            <w:r>
              <w:rPr>
                <w:rFonts w:ascii="Verdana" w:hAnsi="Verdana"/>
              </w:rPr>
              <w:t xml:space="preserve">. </w:t>
            </w:r>
            <w:r w:rsidR="00044DF5">
              <w:rPr>
                <w:rFonts w:ascii="Verdana" w:hAnsi="Verdana"/>
              </w:rPr>
              <w:t>Work out how much it would cost to buy 11 cakes.</w:t>
            </w:r>
          </w:p>
        </w:tc>
        <w:tc>
          <w:tcPr>
            <w:tcW w:w="3754" w:type="dxa"/>
          </w:tcPr>
          <w:p w14:paraId="32C37D91" w14:textId="312F80E2" w:rsidR="0038689F" w:rsidRPr="00E21A9E" w:rsidRDefault="007867F6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044DF5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54</m:t>
              </m:r>
            </m:oMath>
          </w:p>
        </w:tc>
        <w:tc>
          <w:tcPr>
            <w:tcW w:w="3754" w:type="dxa"/>
          </w:tcPr>
          <w:p w14:paraId="6018F52D" w14:textId="77777777" w:rsidR="0038689F" w:rsidRDefault="00044DF5" w:rsidP="00386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Order these decimals, smallest first:</w:t>
            </w:r>
          </w:p>
          <w:p w14:paraId="451094C3" w14:textId="1C20CBF0" w:rsidR="00044DF5" w:rsidRDefault="00044DF5" w:rsidP="0038689F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0.505   0.55   0.05   0.5   5.05</m:t>
                </m:r>
              </m:oMath>
            </m:oMathPara>
          </w:p>
        </w:tc>
        <w:tc>
          <w:tcPr>
            <w:tcW w:w="3754" w:type="dxa"/>
            <w:gridSpan w:val="2"/>
            <w:vMerge w:val="restart"/>
          </w:tcPr>
          <w:p w14:paraId="08ED53F5" w14:textId="08713174" w:rsidR="0038689F" w:rsidRPr="00E21A9E" w:rsidRDefault="00044DF5" w:rsidP="00E21A9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Imaan</w:t>
            </w:r>
            <w:proofErr w:type="spellEnd"/>
            <w:r>
              <w:rPr>
                <w:rFonts w:ascii="Verdana" w:hAnsi="Verdana"/>
              </w:rPr>
              <w:t xml:space="preserve"> and Bella share some money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 : 3</m:t>
              </m:r>
            </m:oMath>
            <w:r>
              <w:rPr>
                <w:rFonts w:ascii="Verdana" w:hAnsi="Verdana"/>
              </w:rPr>
              <w:t xml:space="preserve">. If Bella receives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$75</m:t>
              </m:r>
            </m:oMath>
            <w:r>
              <w:rPr>
                <w:rFonts w:ascii="Verdana" w:hAnsi="Verdana"/>
              </w:rPr>
              <w:t xml:space="preserve">, how much does Imaan receive? </w:t>
            </w:r>
          </w:p>
        </w:tc>
      </w:tr>
      <w:tr w:rsidR="0038689F" w14:paraId="1D197B4D" w14:textId="77777777" w:rsidTr="00AC7300">
        <w:trPr>
          <w:trHeight w:val="454"/>
        </w:trPr>
        <w:tc>
          <w:tcPr>
            <w:tcW w:w="3752" w:type="dxa"/>
            <w:shd w:val="clear" w:color="auto" w:fill="FFDD71"/>
            <w:vAlign w:val="center"/>
          </w:tcPr>
          <w:p w14:paraId="799F5401" w14:textId="0C3E0A9D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7066A804" w14:textId="20535429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2D4892D2" w14:textId="7ECC149E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gridSpan w:val="2"/>
            <w:vMerge/>
            <w:shd w:val="clear" w:color="auto" w:fill="FFDD71"/>
            <w:vAlign w:val="center"/>
          </w:tcPr>
          <w:p w14:paraId="54355562" w14:textId="43077099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38689F" w14:paraId="004CFD39" w14:textId="77777777" w:rsidTr="00AC7300">
        <w:trPr>
          <w:trHeight w:val="1928"/>
        </w:trPr>
        <w:tc>
          <w:tcPr>
            <w:tcW w:w="3752" w:type="dxa"/>
          </w:tcPr>
          <w:p w14:paraId="759C059F" w14:textId="44D8DBBD" w:rsidR="0038689F" w:rsidRPr="00E21A9E" w:rsidRDefault="00044DF5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0.16</m:t>
              </m:r>
            </m:oMath>
            <w:r w:rsidRPr="00044DF5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as a fraction in its simplest form.</w:t>
            </w:r>
          </w:p>
        </w:tc>
        <w:tc>
          <w:tcPr>
            <w:tcW w:w="3754" w:type="dxa"/>
          </w:tcPr>
          <w:p w14:paraId="591C6036" w14:textId="77777777" w:rsidR="0038689F" w:rsidRDefault="00044DF5" w:rsidP="00FC1EA7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Work out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2.1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8.3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2.1-0.9</m:t>
                  </m:r>
                </m:den>
              </m:f>
            </m:oMath>
          </w:p>
          <w:p w14:paraId="7D909DFE" w14:textId="27D09F3F" w:rsidR="00044DF5" w:rsidRPr="00E21A9E" w:rsidRDefault="00FC1EA7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>Give your answer as a decimal.</w:t>
            </w:r>
          </w:p>
        </w:tc>
        <w:tc>
          <w:tcPr>
            <w:tcW w:w="3754" w:type="dxa"/>
          </w:tcPr>
          <w:p w14:paraId="300A1595" w14:textId="03A69844" w:rsidR="0038689F" w:rsidRPr="00E21A9E" w:rsidRDefault="00044DF5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70 </m:t>
              </m:r>
            </m:oMath>
            <w:r>
              <w:rPr>
                <w:rFonts w:ascii="Verdana" w:hAnsi="Verdana"/>
              </w:rPr>
              <w:t>as a product of its prime factors.</w:t>
            </w:r>
          </w:p>
        </w:tc>
        <w:tc>
          <w:tcPr>
            <w:tcW w:w="3754" w:type="dxa"/>
            <w:gridSpan w:val="2"/>
            <w:vMerge/>
          </w:tcPr>
          <w:p w14:paraId="0DEAB5CC" w14:textId="77777777" w:rsidR="0038689F" w:rsidRPr="00E21A9E" w:rsidRDefault="0038689F" w:rsidP="00E21A9E">
            <w:pPr>
              <w:jc w:val="center"/>
              <w:rPr>
                <w:rFonts w:ascii="Verdana" w:hAnsi="Verdana"/>
              </w:rPr>
            </w:pPr>
          </w:p>
        </w:tc>
      </w:tr>
      <w:tr w:rsidR="00E21A9E" w14:paraId="2058D572" w14:textId="77777777" w:rsidTr="00AC7300">
        <w:trPr>
          <w:trHeight w:val="454"/>
        </w:trPr>
        <w:tc>
          <w:tcPr>
            <w:tcW w:w="3752" w:type="dxa"/>
            <w:shd w:val="clear" w:color="auto" w:fill="BEE395"/>
            <w:vAlign w:val="center"/>
          </w:tcPr>
          <w:p w14:paraId="249B2A55" w14:textId="502CB9B7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73EA5246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 w:rsidR="00335A73"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5E327192" w14:textId="1E2D4A1F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j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shd w:val="clear" w:color="auto" w:fill="BEE395"/>
            <w:vAlign w:val="center"/>
          </w:tcPr>
          <w:p w14:paraId="503BC747" w14:textId="5D69174B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k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126DD9" w14:paraId="5F4F5C21" w14:textId="77777777" w:rsidTr="00AC7300">
        <w:trPr>
          <w:trHeight w:val="1928"/>
        </w:trPr>
        <w:tc>
          <w:tcPr>
            <w:tcW w:w="3752" w:type="dxa"/>
          </w:tcPr>
          <w:p w14:paraId="32169EC9" w14:textId="77777777" w:rsidR="00126DD9" w:rsidRPr="00757CA4" w:rsidRDefault="00757CA4" w:rsidP="00E21A9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£1=$1.17</m:t>
                </m:r>
              </m:oMath>
            </m:oMathPara>
          </w:p>
          <w:p w14:paraId="0B014A6A" w14:textId="13F9F932" w:rsidR="00757CA4" w:rsidRPr="00E21A9E" w:rsidRDefault="00757CA4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A pair of </w:t>
            </w:r>
            <w:proofErr w:type="gramStart"/>
            <w:r>
              <w:rPr>
                <w:rFonts w:ascii="Verdana" w:eastAsiaTheme="minorEastAsia" w:hAnsi="Verdana"/>
              </w:rPr>
              <w:t>trainers</w:t>
            </w:r>
            <w:proofErr w:type="gramEnd"/>
            <w:r>
              <w:rPr>
                <w:rFonts w:ascii="Verdana" w:eastAsiaTheme="minorEastAsia" w:hAnsi="Verdana"/>
              </w:rPr>
              <w:t xml:space="preserve"> costs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£65</m:t>
              </m:r>
            </m:oMath>
            <w:r>
              <w:rPr>
                <w:rFonts w:ascii="Verdana" w:eastAsiaTheme="minorEastAsia" w:hAnsi="Verdana"/>
              </w:rPr>
              <w:t>. How much would this be in dollars ($)?</w:t>
            </w:r>
          </w:p>
        </w:tc>
        <w:tc>
          <w:tcPr>
            <w:tcW w:w="3754" w:type="dxa"/>
          </w:tcPr>
          <w:p w14:paraId="4B90695F" w14:textId="14C1C627" w:rsidR="00126DD9" w:rsidRPr="00E21A9E" w:rsidRDefault="00757CA4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54</m:t>
              </m:r>
            </m:oMath>
            <w:r>
              <w:rPr>
                <w:rFonts w:ascii="Verdana" w:hAnsi="Verdana"/>
              </w:rPr>
              <w:t xml:space="preserve"> as a percentage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82</m:t>
              </m:r>
            </m:oMath>
            <w:r>
              <w:rPr>
                <w:rFonts w:ascii="Verdana" w:hAnsi="Verdana"/>
              </w:rPr>
              <w:t>. Give your answer to 1 decimal place.</w:t>
            </w:r>
          </w:p>
        </w:tc>
        <w:tc>
          <w:tcPr>
            <w:tcW w:w="3754" w:type="dxa"/>
          </w:tcPr>
          <w:p w14:paraId="7E27496F" w14:textId="1B899993" w:rsidR="00126DD9" w:rsidRPr="00E21A9E" w:rsidRDefault="00757CA4" w:rsidP="00126D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out the number that is halfway between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757CA4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0.55</m:t>
              </m:r>
            </m:oMath>
          </w:p>
        </w:tc>
        <w:tc>
          <w:tcPr>
            <w:tcW w:w="3754" w:type="dxa"/>
            <w:gridSpan w:val="2"/>
            <w:vMerge w:val="restart"/>
          </w:tcPr>
          <w:p w14:paraId="4439250E" w14:textId="4B759A34" w:rsidR="00126DD9" w:rsidRPr="00E21A9E" w:rsidRDefault="00757CA4" w:rsidP="00E21A9E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Kammy</w:t>
            </w:r>
            <w:proofErr w:type="spellEnd"/>
            <w:r>
              <w:rPr>
                <w:rFonts w:ascii="Verdana" w:hAnsi="Verdana"/>
              </w:rPr>
              <w:t xml:space="preserve"> has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80</m:t>
              </m:r>
            </m:oMath>
            <w:r>
              <w:rPr>
                <w:rFonts w:ascii="Verdana" w:hAnsi="Verdana"/>
              </w:rPr>
              <w:t xml:space="preserve"> sweets. He gives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of his sweets to Joe </w:t>
            </w:r>
            <w:r w:rsidR="00FC1EA7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35%</m:t>
              </m:r>
            </m:oMath>
            <w:r w:rsidRPr="0042564F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A67BD3">
              <w:rPr>
                <w:rFonts w:ascii="Verdana" w:eastAsiaTheme="minorEastAsia" w:hAnsi="Verdana"/>
              </w:rPr>
              <w:t>of his</w:t>
            </w:r>
            <w:r>
              <w:rPr>
                <w:rFonts w:ascii="Verdana" w:eastAsiaTheme="minorEastAsia" w:hAnsi="Verdana"/>
              </w:rPr>
              <w:t xml:space="preserve"> sweets to Daniel</w:t>
            </w:r>
            <w:r w:rsidR="00A67BD3">
              <w:rPr>
                <w:rFonts w:ascii="Verdana" w:eastAsiaTheme="minorEastAsia" w:hAnsi="Verdana"/>
              </w:rPr>
              <w:t xml:space="preserve">. He gives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12</m:t>
              </m:r>
            </m:oMath>
            <w:r w:rsidR="00A67BD3">
              <w:rPr>
                <w:rFonts w:ascii="Verdana" w:eastAsiaTheme="minorEastAsia" w:hAnsi="Verdana"/>
              </w:rPr>
              <w:t xml:space="preserve"> sweets to Ewan. What fraction of </w:t>
            </w:r>
            <w:r w:rsidR="0042564F">
              <w:rPr>
                <w:rFonts w:ascii="Verdana" w:eastAsiaTheme="minorEastAsia" w:hAnsi="Verdana"/>
              </w:rPr>
              <w:t xml:space="preserve">the sweets does </w:t>
            </w:r>
            <w:proofErr w:type="spellStart"/>
            <w:r w:rsidR="0042564F">
              <w:rPr>
                <w:rFonts w:ascii="Verdana" w:eastAsiaTheme="minorEastAsia" w:hAnsi="Verdana"/>
              </w:rPr>
              <w:t>Kammy</w:t>
            </w:r>
            <w:proofErr w:type="spellEnd"/>
            <w:r w:rsidR="0042564F">
              <w:rPr>
                <w:rFonts w:ascii="Verdana" w:eastAsiaTheme="minorEastAsia" w:hAnsi="Verdana"/>
              </w:rPr>
              <w:t xml:space="preserve"> have left for himself?</w:t>
            </w:r>
            <w:r w:rsidR="00FC1EA7">
              <w:rPr>
                <w:rFonts w:ascii="Verdana" w:eastAsiaTheme="minorEastAsia" w:hAnsi="Verdana"/>
              </w:rPr>
              <w:t xml:space="preserve"> Give your answer in its simplest form.</w:t>
            </w:r>
          </w:p>
        </w:tc>
      </w:tr>
      <w:tr w:rsidR="00126DD9" w14:paraId="193ACD72" w14:textId="77777777" w:rsidTr="00AC7300">
        <w:trPr>
          <w:trHeight w:val="454"/>
        </w:trPr>
        <w:tc>
          <w:tcPr>
            <w:tcW w:w="3752" w:type="dxa"/>
            <w:shd w:val="clear" w:color="auto" w:fill="C9A4E4"/>
            <w:vAlign w:val="center"/>
          </w:tcPr>
          <w:p w14:paraId="028E5A39" w14:textId="1DE939F5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l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C9A4E4"/>
            <w:vAlign w:val="center"/>
          </w:tcPr>
          <w:p w14:paraId="2A27F654" w14:textId="0776DB87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m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C9A4E4"/>
            <w:vAlign w:val="center"/>
          </w:tcPr>
          <w:p w14:paraId="5A21C224" w14:textId="59DC6F74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n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vMerge/>
            <w:shd w:val="clear" w:color="auto" w:fill="C9A4E4"/>
            <w:vAlign w:val="center"/>
          </w:tcPr>
          <w:p w14:paraId="5C21D6D0" w14:textId="35B50CB7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126DD9" w14:paraId="2B11EEB7" w14:textId="77777777" w:rsidTr="00AC7300">
        <w:trPr>
          <w:trHeight w:val="1928"/>
        </w:trPr>
        <w:tc>
          <w:tcPr>
            <w:tcW w:w="3752" w:type="dxa"/>
          </w:tcPr>
          <w:p w14:paraId="7FE846C2" w14:textId="725E2E35" w:rsidR="00126DD9" w:rsidRPr="00E21A9E" w:rsidRDefault="00757CA4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film starts 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10.35</m:t>
              </m:r>
            </m:oMath>
            <w:r w:rsidRPr="00757CA4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and lasts for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>
              <w:rPr>
                <w:rFonts w:ascii="Verdana" w:hAnsi="Verdana"/>
              </w:rPr>
              <w:t xml:space="preserve"> hours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oMath>
            <w:r>
              <w:rPr>
                <w:rFonts w:ascii="Verdana" w:hAnsi="Verdana"/>
              </w:rPr>
              <w:t xml:space="preserve"> minutes. What time does the film finish?</w:t>
            </w:r>
          </w:p>
        </w:tc>
        <w:tc>
          <w:tcPr>
            <w:tcW w:w="3754" w:type="dxa"/>
          </w:tcPr>
          <w:p w14:paraId="0CEF7119" w14:textId="6D560D2E" w:rsidR="00126DD9" w:rsidRPr="00E21A9E" w:rsidRDefault="0042564F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Round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43.7</m:t>
              </m:r>
            </m:oMath>
            <w:r w:rsidRPr="0042564F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to 1 significant figure</w:t>
            </w:r>
          </w:p>
        </w:tc>
        <w:tc>
          <w:tcPr>
            <w:tcW w:w="3754" w:type="dxa"/>
          </w:tcPr>
          <w:p w14:paraId="5F7AAC97" w14:textId="77777777" w:rsidR="00126DD9" w:rsidRDefault="0042564F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brackets to make the sum correct:</w:t>
            </w:r>
          </w:p>
          <w:p w14:paraId="58D27FDB" w14:textId="110823BE" w:rsidR="0042564F" w:rsidRPr="00E21A9E" w:rsidRDefault="00E74E0D" w:rsidP="00E21A9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6+5×7-2=31</m:t>
                </m:r>
              </m:oMath>
            </m:oMathPara>
          </w:p>
        </w:tc>
        <w:tc>
          <w:tcPr>
            <w:tcW w:w="3754" w:type="dxa"/>
            <w:gridSpan w:val="2"/>
            <w:vMerge/>
          </w:tcPr>
          <w:p w14:paraId="1E7FE21B" w14:textId="77777777" w:rsidR="00126DD9" w:rsidRPr="00E21A9E" w:rsidRDefault="00126DD9" w:rsidP="00E21A9E">
            <w:pPr>
              <w:jc w:val="center"/>
              <w:rPr>
                <w:rFonts w:ascii="Verdana" w:hAnsi="Verdana"/>
              </w:rPr>
            </w:pP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44DF5"/>
    <w:rsid w:val="00126DD9"/>
    <w:rsid w:val="00335A73"/>
    <w:rsid w:val="0038689F"/>
    <w:rsid w:val="003F7923"/>
    <w:rsid w:val="0042564F"/>
    <w:rsid w:val="00757CA4"/>
    <w:rsid w:val="007867F6"/>
    <w:rsid w:val="00A67BD3"/>
    <w:rsid w:val="00AC7300"/>
    <w:rsid w:val="00C347CE"/>
    <w:rsid w:val="00D72F6A"/>
    <w:rsid w:val="00E21A9E"/>
    <w:rsid w:val="00E74E0D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dcterms:created xsi:type="dcterms:W3CDTF">2023-04-15T10:09:00Z</dcterms:created>
  <dcterms:modified xsi:type="dcterms:W3CDTF">2023-04-15T17:42:00Z</dcterms:modified>
</cp:coreProperties>
</file>