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  <w:gridCol w:w="11052"/>
      </w:tblGrid>
      <w:tr w:rsidR="003A52DB" w14:paraId="2D7F4DB6" w14:textId="77777777" w:rsidTr="00CE72F7">
        <w:trPr>
          <w:trHeight w:val="680"/>
        </w:trPr>
        <w:tc>
          <w:tcPr>
            <w:tcW w:w="3964" w:type="dxa"/>
            <w:shd w:val="clear" w:color="auto" w:fill="CC99FF"/>
            <w:vAlign w:val="center"/>
          </w:tcPr>
          <w:p w14:paraId="05EF66C2" w14:textId="77777777" w:rsidR="003A52DB" w:rsidRPr="003A52DB" w:rsidRDefault="003A52DB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057" w:type="dxa"/>
            <w:vAlign w:val="center"/>
          </w:tcPr>
          <w:p w14:paraId="4C45D168" w14:textId="7FFA61F1" w:rsidR="003A52DB" w:rsidRPr="003A52DB" w:rsidRDefault="003F1B70" w:rsidP="00CE72F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More </w:t>
            </w:r>
            <w:r w:rsidR="003A52DB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Quadratic Expressions and Equations</w:t>
            </w:r>
          </w:p>
        </w:tc>
      </w:tr>
    </w:tbl>
    <w:p w14:paraId="07D50B2C" w14:textId="77777777" w:rsidR="003A52DB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p w14:paraId="131A587A" w14:textId="77777777" w:rsidR="003A52DB" w:rsidRPr="00725A81" w:rsidRDefault="003A52DB" w:rsidP="003A52DB">
      <w:pPr>
        <w:spacing w:after="0"/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3756"/>
        <w:gridCol w:w="3757"/>
        <w:gridCol w:w="3756"/>
        <w:gridCol w:w="3757"/>
      </w:tblGrid>
      <w:tr w:rsidR="003A52DB" w:rsidRPr="00EE6952" w14:paraId="7D8603B4" w14:textId="77777777" w:rsidTr="003A52DB">
        <w:trPr>
          <w:trHeight w:val="907"/>
        </w:trPr>
        <w:tc>
          <w:tcPr>
            <w:tcW w:w="3756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38D3E28" w14:textId="77777777" w:rsidR="00FD3BE7" w:rsidRDefault="003A52DB" w:rsidP="003A52D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A52DB">
              <w:rPr>
                <w:rFonts w:ascii="Verdana" w:hAnsi="Verdana"/>
                <w:sz w:val="24"/>
                <w:szCs w:val="24"/>
              </w:rPr>
              <w:t>Quadratic in the form</w:t>
            </w:r>
          </w:p>
          <w:p w14:paraId="74C0EA5A" w14:textId="7A900E9B" w:rsidR="003A52DB" w:rsidRPr="003A52DB" w:rsidRDefault="003A52DB" w:rsidP="003A52D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A52DB">
              <w:rPr>
                <w:rFonts w:ascii="Verdana" w:hAnsi="Verdan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+bx+c</m:t>
              </m:r>
            </m:oMath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3533844" w14:textId="77777777" w:rsidR="00FD3BE7" w:rsidRDefault="003A52DB" w:rsidP="003A52D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A52DB">
              <w:rPr>
                <w:rFonts w:ascii="Verdana" w:hAnsi="Verdana"/>
                <w:sz w:val="24"/>
                <w:szCs w:val="24"/>
              </w:rPr>
              <w:t xml:space="preserve">Quadratic in </w:t>
            </w:r>
          </w:p>
          <w:p w14:paraId="3DFDE509" w14:textId="0B98E343" w:rsidR="003A52DB" w:rsidRPr="003A52DB" w:rsidRDefault="003A52DB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3A52DB">
              <w:rPr>
                <w:rFonts w:ascii="Verdana" w:hAnsi="Verdana"/>
                <w:sz w:val="24"/>
                <w:szCs w:val="24"/>
              </w:rPr>
              <w:t>factorised form</w:t>
            </w:r>
          </w:p>
        </w:tc>
        <w:tc>
          <w:tcPr>
            <w:tcW w:w="3756" w:type="dxa"/>
            <w:shd w:val="clear" w:color="auto" w:fill="ECD9FF"/>
            <w:vAlign w:val="center"/>
          </w:tcPr>
          <w:p w14:paraId="1E3E6712" w14:textId="2AA241A6" w:rsidR="003A52DB" w:rsidRPr="003A52DB" w:rsidRDefault="003A52DB" w:rsidP="003A52DB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A52DB">
              <w:rPr>
                <w:rFonts w:ascii="Verdana" w:hAnsi="Verdana"/>
                <w:sz w:val="24"/>
                <w:szCs w:val="24"/>
              </w:rPr>
              <w:t xml:space="preserve">Quadratic in </w:t>
            </w:r>
          </w:p>
          <w:p w14:paraId="50486BC0" w14:textId="5B04E1CC" w:rsidR="003A52DB" w:rsidRPr="003A52DB" w:rsidRDefault="003A52DB" w:rsidP="003A52DB">
            <w:pPr>
              <w:jc w:val="center"/>
              <w:rPr>
                <w:rFonts w:ascii="Verdana" w:eastAsiaTheme="minorEastAsia" w:hAnsi="Verdana"/>
                <w:b/>
                <w:bCs/>
                <w:sz w:val="24"/>
                <w:szCs w:val="24"/>
                <w:lang w:val="en-US"/>
              </w:rPr>
            </w:pPr>
            <w:r w:rsidRPr="003A52DB">
              <w:rPr>
                <w:rFonts w:ascii="Verdana" w:hAnsi="Verdana"/>
                <w:sz w:val="24"/>
                <w:szCs w:val="24"/>
              </w:rPr>
              <w:t>completed square form</w:t>
            </w:r>
          </w:p>
        </w:tc>
        <w:tc>
          <w:tcPr>
            <w:tcW w:w="3757" w:type="dxa"/>
            <w:shd w:val="clear" w:color="auto" w:fill="ECD9FF"/>
            <w:vAlign w:val="center"/>
          </w:tcPr>
          <w:p w14:paraId="055A8AA8" w14:textId="4A4AF3C4" w:rsidR="003A52DB" w:rsidRPr="003A52DB" w:rsidRDefault="003A52DB" w:rsidP="003A52D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3A52DB">
              <w:rPr>
                <w:rFonts w:ascii="Verdana" w:hAnsi="Verdana"/>
                <w:sz w:val="24"/>
                <w:szCs w:val="24"/>
              </w:rPr>
              <w:t xml:space="preserve">Solutions to quadratic equation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</w:tc>
      </w:tr>
      <w:tr w:rsidR="003A52DB" w:rsidRPr="00AB1B96" w14:paraId="557BD4A7" w14:textId="77777777" w:rsidTr="003A52DB">
        <w:trPr>
          <w:trHeight w:val="992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194904D5" w14:textId="08BE1678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+16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+7</m:t>
                </m:r>
              </m:oMath>
            </m:oMathPara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8F285" w14:textId="58D9AC61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vAlign w:val="center"/>
          </w:tcPr>
          <w:p w14:paraId="3F9C8E44" w14:textId="77777777" w:rsidR="003A52DB" w:rsidRPr="003A52DB" w:rsidRDefault="003A52DB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vAlign w:val="center"/>
          </w:tcPr>
          <w:p w14:paraId="740A9826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A52DB" w:rsidRPr="00C82B3A" w14:paraId="5306FACB" w14:textId="77777777" w:rsidTr="003A52DB">
        <w:trPr>
          <w:trHeight w:val="992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0A99E569" w14:textId="12DA3672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oMath>
            </m:oMathPara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E0492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vAlign w:val="center"/>
          </w:tcPr>
          <w:p w14:paraId="03B24343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vAlign w:val="center"/>
          </w:tcPr>
          <w:p w14:paraId="68CB1C3B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A52DB" w:rsidRPr="00C82B3A" w14:paraId="26E911DA" w14:textId="77777777" w:rsidTr="003A52DB">
        <w:trPr>
          <w:trHeight w:val="992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4DD02526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1963B" w14:textId="5B575CC9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(x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+4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oMath>
            </m:oMathPara>
          </w:p>
        </w:tc>
        <w:tc>
          <w:tcPr>
            <w:tcW w:w="3756" w:type="dxa"/>
            <w:vAlign w:val="center"/>
          </w:tcPr>
          <w:p w14:paraId="5E2D2FF2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vAlign w:val="center"/>
          </w:tcPr>
          <w:p w14:paraId="069540F1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A52DB" w:rsidRPr="00C82B3A" w14:paraId="537C2A23" w14:textId="77777777" w:rsidTr="003A52DB">
        <w:trPr>
          <w:trHeight w:val="992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565EA9CB" w14:textId="77777777" w:rsidR="003A52DB" w:rsidRPr="003A52DB" w:rsidRDefault="003A52DB" w:rsidP="00CE72F7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BE4779" w14:textId="77777777" w:rsidR="003A52DB" w:rsidRPr="003A52DB" w:rsidRDefault="003A52DB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vAlign w:val="center"/>
          </w:tcPr>
          <w:p w14:paraId="01C8BC76" w14:textId="15A054B6" w:rsidR="003A52DB" w:rsidRPr="003A52DB" w:rsidRDefault="003A52DB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757" w:type="dxa"/>
            <w:vAlign w:val="center"/>
          </w:tcPr>
          <w:p w14:paraId="0CF2A3A2" w14:textId="77777777" w:rsidR="003A52DB" w:rsidRPr="003A52DB" w:rsidRDefault="003A52DB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3A52DB" w:rsidRPr="00C82B3A" w14:paraId="4DD4AADC" w14:textId="77777777" w:rsidTr="003A52DB">
        <w:trPr>
          <w:trHeight w:val="992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5D695898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80D95D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vAlign w:val="center"/>
          </w:tcPr>
          <w:p w14:paraId="311FC60A" w14:textId="326986E4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757" w:type="dxa"/>
            <w:vAlign w:val="center"/>
          </w:tcPr>
          <w:p w14:paraId="2AFD2DD9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3A52DB" w:rsidRPr="00C82B3A" w14:paraId="2CDA7F67" w14:textId="77777777" w:rsidTr="003A52DB">
        <w:trPr>
          <w:trHeight w:val="992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72AB8945" w14:textId="77777777" w:rsidR="003A52DB" w:rsidRPr="003A52DB" w:rsidRDefault="003A52DB" w:rsidP="00CE72F7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FA59C3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vAlign w:val="center"/>
          </w:tcPr>
          <w:p w14:paraId="25527205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vAlign w:val="center"/>
          </w:tcPr>
          <w:p w14:paraId="66ECFE09" w14:textId="201C5460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, x=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-2</m:t>
                </m:r>
              </m:oMath>
            </m:oMathPara>
          </w:p>
        </w:tc>
      </w:tr>
      <w:tr w:rsidR="003A52DB" w:rsidRPr="00C82B3A" w14:paraId="1E607E40" w14:textId="77777777" w:rsidTr="003A52DB">
        <w:trPr>
          <w:trHeight w:val="992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55566DFB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B21D8E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vAlign w:val="center"/>
          </w:tcPr>
          <w:p w14:paraId="03249812" w14:textId="77777777" w:rsidR="003A52DB" w:rsidRPr="003A52DB" w:rsidRDefault="003A52DB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vAlign w:val="center"/>
          </w:tcPr>
          <w:p w14:paraId="2DEAA8F5" w14:textId="0704B53D" w:rsidR="003A52DB" w:rsidRPr="003A52DB" w:rsidRDefault="00BA4DAE" w:rsidP="00CE72F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, x=-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3A52DB" w:rsidRPr="00C82B3A" w14:paraId="34CDDA36" w14:textId="77777777" w:rsidTr="003A52DB">
        <w:trPr>
          <w:trHeight w:val="992"/>
        </w:trPr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76D80D0D" w14:textId="468CDC47" w:rsidR="003A52DB" w:rsidRPr="003A52DB" w:rsidRDefault="003A52DB" w:rsidP="00CE72F7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tcBorders>
              <w:left w:val="single" w:sz="4" w:space="0" w:color="auto"/>
            </w:tcBorders>
            <w:vAlign w:val="center"/>
          </w:tcPr>
          <w:p w14:paraId="552C652B" w14:textId="77777777" w:rsidR="003A52DB" w:rsidRPr="003A52DB" w:rsidRDefault="003A52DB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756" w:type="dxa"/>
            <w:vAlign w:val="center"/>
          </w:tcPr>
          <w:p w14:paraId="2331FD5D" w14:textId="77777777" w:rsidR="003A52DB" w:rsidRPr="003A52DB" w:rsidRDefault="003A52DB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3757" w:type="dxa"/>
            <w:vAlign w:val="center"/>
          </w:tcPr>
          <w:p w14:paraId="4FD18AFD" w14:textId="3F9BC59C" w:rsidR="003A52DB" w:rsidRPr="003A52DB" w:rsidRDefault="000B28B0" w:rsidP="00CE72F7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p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, x=-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3p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5D762866" w14:textId="77777777" w:rsidR="00D72F6A" w:rsidRPr="00BA4DAE" w:rsidRDefault="00D72F6A">
      <w:pPr>
        <w:rPr>
          <w:sz w:val="8"/>
          <w:szCs w:val="8"/>
        </w:rPr>
      </w:pPr>
    </w:p>
    <w:sectPr w:rsidR="00D72F6A" w:rsidRPr="00BA4DAE" w:rsidSect="003A52DB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DB"/>
    <w:rsid w:val="000B28B0"/>
    <w:rsid w:val="003A52DB"/>
    <w:rsid w:val="003F1B70"/>
    <w:rsid w:val="003F7923"/>
    <w:rsid w:val="007655AA"/>
    <w:rsid w:val="00774C6C"/>
    <w:rsid w:val="00BA4DAE"/>
    <w:rsid w:val="00D31AA1"/>
    <w:rsid w:val="00D72F6A"/>
    <w:rsid w:val="00FD3BE7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0959"/>
  <w15:chartTrackingRefBased/>
  <w15:docId w15:val="{BC9310E2-C73B-4C95-9F7E-16D89F0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DB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2DB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2DB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2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4D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2024-08-31T12:06:00Z</cp:lastPrinted>
  <dcterms:created xsi:type="dcterms:W3CDTF">2024-08-31T11:18:00Z</dcterms:created>
  <dcterms:modified xsi:type="dcterms:W3CDTF">2024-08-31T13:15:00Z</dcterms:modified>
</cp:coreProperties>
</file>